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B0" w:rsidRDefault="004248DC" w:rsidP="004248DC">
      <w:pPr>
        <w:pStyle w:val="Gvdemetni30"/>
        <w:pBdr>
          <w:top w:val="single" w:sz="0" w:space="0" w:color="FE6E66"/>
          <w:left w:val="single" w:sz="0" w:space="0" w:color="FE6E66"/>
          <w:bottom w:val="single" w:sz="0" w:space="0" w:color="FE6E66"/>
          <w:right w:val="single" w:sz="0" w:space="0" w:color="FE6E66"/>
        </w:pBdr>
        <w:shd w:val="clear" w:color="auto" w:fill="FE6E66"/>
      </w:pPr>
      <w:r w:rsidRPr="004248DC">
        <w:rPr>
          <w:rFonts w:asciiTheme="majorHAnsi" w:hAnsiTheme="majorHAnsi"/>
          <w:color w:val="FFFFFF"/>
          <w:sz w:val="40"/>
          <w:szCs w:val="40"/>
        </w:rPr>
        <w:t>GÖNÜLLÜ HİZMET VAKFI EVREN VE AHMET ÖĞÜCÜ ANAOKULU REHBERLİK SERVİSİ</w:t>
      </w:r>
      <w:r w:rsidR="008252C8" w:rsidRPr="004248DC">
        <w:rPr>
          <w:rFonts w:asciiTheme="majorHAnsi" w:hAnsiTheme="majorHAnsi"/>
          <w:color w:val="FFFFFF"/>
          <w:sz w:val="40"/>
          <w:szCs w:val="40"/>
        </w:rPr>
        <w:br/>
        <w:t>OKUL ÖNCESİ DÖNEMDE</w:t>
      </w:r>
      <w:r w:rsidRPr="004248DC">
        <w:rPr>
          <w:rFonts w:asciiTheme="majorHAnsi" w:hAnsiTheme="majorHAnsi"/>
          <w:color w:val="FFFFFF"/>
          <w:sz w:val="40"/>
          <w:szCs w:val="40"/>
        </w:rPr>
        <w:t xml:space="preserve"> ZAMAN YÖNETİMİ</w:t>
      </w:r>
      <w:r w:rsidRPr="004248DC">
        <w:rPr>
          <w:color w:val="FFFFFF"/>
          <w:sz w:val="48"/>
          <w:szCs w:val="48"/>
        </w:rPr>
        <w:br/>
      </w:r>
    </w:p>
    <w:p w:rsidR="006547B0" w:rsidRDefault="008252C8">
      <w:pPr>
        <w:spacing w:line="1" w:lineRule="exact"/>
      </w:pPr>
      <w:r>
        <w:rPr>
          <w:noProof/>
          <w:lang w:bidi="ar-SA"/>
        </w:rPr>
        <w:drawing>
          <wp:anchor distT="308610" distB="2392045" distL="0" distR="0" simplePos="0" relativeHeight="125829378" behindDoc="0" locked="0" layoutInCell="1" allowOverlap="1">
            <wp:simplePos x="0" y="0"/>
            <wp:positionH relativeFrom="page">
              <wp:posOffset>1125855</wp:posOffset>
            </wp:positionH>
            <wp:positionV relativeFrom="paragraph">
              <wp:posOffset>308610</wp:posOffset>
            </wp:positionV>
            <wp:extent cx="2078990" cy="149987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cstate="print"/>
                    <a:stretch/>
                  </pic:blipFill>
                  <pic:spPr>
                    <a:xfrm>
                      <a:off x="0" y="0"/>
                      <a:ext cx="2078990" cy="1499870"/>
                    </a:xfrm>
                    <a:prstGeom prst="rect">
                      <a:avLst/>
                    </a:prstGeom>
                  </pic:spPr>
                </pic:pic>
              </a:graphicData>
            </a:graphic>
          </wp:anchor>
        </w:drawing>
      </w:r>
      <w:r w:rsidR="00150438">
        <w:pict>
          <v:shapetype id="_x0000_t202" coordsize="21600,21600" o:spt="202" path="m,l,21600r21600,l21600,xe">
            <v:stroke joinstyle="miter"/>
            <v:path gradientshapeok="t" o:connecttype="rect"/>
          </v:shapetype>
          <v:shape id="_x0000_s1029" type="#_x0000_t202" style="position:absolute;margin-left:48.2pt;margin-top:172.6pt;width:254.85pt;height:154.65pt;z-index:-125829374;mso-wrap-distance-left:0;mso-wrap-distance-top:172.6pt;mso-wrap-distance-right:0;mso-wrap-distance-bottom:3.25pt;mso-position-horizontal-relative:page;mso-position-vertical-relative:text" filled="f" stroked="f">
            <v:textbox inset="0,0,0,0">
              <w:txbxContent>
                <w:p w:rsidR="006547B0" w:rsidRDefault="008252C8">
                  <w:pPr>
                    <w:pStyle w:val="Gvdemetni0"/>
                    <w:pBdr>
                      <w:top w:val="single" w:sz="0" w:space="0" w:color="FFC5C3"/>
                      <w:left w:val="single" w:sz="0" w:space="0" w:color="FFC5C3"/>
                      <w:bottom w:val="single" w:sz="0" w:space="31" w:color="FFC5C3"/>
                      <w:right w:val="single" w:sz="0" w:space="0" w:color="FFC5C3"/>
                    </w:pBdr>
                    <w:shd w:val="clear" w:color="auto" w:fill="FFC5C3"/>
                    <w:spacing w:after="0"/>
                  </w:pPr>
                  <w:r>
                    <w:t>Evinizde ulaşılabilir</w:t>
                  </w:r>
                  <w:r w:rsidR="004248DC">
                    <w:t>,</w:t>
                  </w:r>
                  <w:r>
                    <w:t xml:space="preserve"> göz önünde</w:t>
                  </w:r>
                  <w:r>
                    <w:br/>
                    <w:t>olan mutlaka büyük renkli bir</w:t>
                  </w:r>
                  <w:r>
                    <w:br/>
                    <w:t>takvim ve sayıları rahat</w:t>
                  </w:r>
                  <w:r>
                    <w:br/>
                    <w:t>okunabilen bir saat bulundurun.</w:t>
                  </w:r>
                  <w:r>
                    <w:br/>
                    <w:t>Dilerseniz çocuğunuz</w:t>
                  </w:r>
                  <w:r>
                    <w:br/>
                    <w:t>ile her ay için kendi takviminizi</w:t>
                  </w:r>
                  <w:r>
                    <w:br/>
                    <w:t>yapabilir, süsleyebilirsiniz.</w:t>
                  </w:r>
                </w:p>
              </w:txbxContent>
            </v:textbox>
            <w10:wrap type="topAndBottom" anchorx="page"/>
          </v:shape>
        </w:pict>
      </w:r>
      <w:r>
        <w:rPr>
          <w:noProof/>
          <w:lang w:bidi="ar-SA"/>
        </w:rPr>
        <w:drawing>
          <wp:anchor distT="304800" distB="1772285" distL="0" distR="0" simplePos="0" relativeHeight="125829381" behindDoc="0" locked="0" layoutInCell="1" allowOverlap="1">
            <wp:simplePos x="0" y="0"/>
            <wp:positionH relativeFrom="page">
              <wp:posOffset>4844415</wp:posOffset>
            </wp:positionH>
            <wp:positionV relativeFrom="paragraph">
              <wp:posOffset>304800</wp:posOffset>
            </wp:positionV>
            <wp:extent cx="2164080" cy="2121535"/>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cstate="print"/>
                    <a:stretch/>
                  </pic:blipFill>
                  <pic:spPr>
                    <a:xfrm>
                      <a:off x="0" y="0"/>
                      <a:ext cx="2164080" cy="2121535"/>
                    </a:xfrm>
                    <a:prstGeom prst="rect">
                      <a:avLst/>
                    </a:prstGeom>
                  </pic:spPr>
                </pic:pic>
              </a:graphicData>
            </a:graphic>
          </wp:anchor>
        </w:drawing>
      </w:r>
      <w:r w:rsidR="00150438">
        <w:pict>
          <v:shape id="_x0000_s1033" type="#_x0000_t202" style="position:absolute;margin-left:334.3pt;margin-top:197.45pt;width:245.6pt;height:133pt;z-index:-125829371;mso-wrap-distance-left:0;mso-wrap-distance-top:197.45pt;mso-wrap-distance-right:0;mso-wrap-distance-bottom:.05pt;mso-position-horizontal-relative:page;mso-position-vertical-relative:text" filled="f" stroked="f">
            <v:textbox inset="0,0,0,0">
              <w:txbxContent>
                <w:p w:rsidR="006547B0" w:rsidRDefault="008252C8">
                  <w:pPr>
                    <w:pStyle w:val="Gvdemetni0"/>
                    <w:pBdr>
                      <w:top w:val="single" w:sz="0" w:space="0" w:color="FFC5C3"/>
                      <w:left w:val="single" w:sz="0" w:space="0" w:color="FFC5C3"/>
                      <w:bottom w:val="single" w:sz="0" w:space="31" w:color="FFC5C3"/>
                      <w:right w:val="single" w:sz="0" w:space="0" w:color="FFC5C3"/>
                    </w:pBdr>
                    <w:shd w:val="clear" w:color="auto" w:fill="FFC5C3"/>
                    <w:spacing w:after="0"/>
                  </w:pPr>
                  <w:r>
                    <w:t>Çocuğunuz ile o hafta içinde</w:t>
                  </w:r>
                  <w:r>
                    <w:br/>
                    <w:t>olacak olan önemli</w:t>
                  </w:r>
                  <w:r>
                    <w:br/>
                    <w:t>günleri ( doğum günü/gezi</w:t>
                  </w:r>
                  <w:r>
                    <w:br/>
                    <w:t>günü/anneannenin gelişi/filmin</w:t>
                  </w:r>
                  <w:r>
                    <w:br/>
                    <w:t>geliş tarihi vb.)</w:t>
                  </w:r>
                  <w:r>
                    <w:br/>
                    <w:t>işaretleyin, resim çizin</w:t>
                  </w:r>
                  <w:r w:rsidR="004248DC">
                    <w:t>…</w:t>
                  </w:r>
                </w:p>
              </w:txbxContent>
            </v:textbox>
            <w10:wrap type="topAndBottom" anchorx="page"/>
          </v:shape>
        </w:pict>
      </w:r>
    </w:p>
    <w:p w:rsidR="006547B0" w:rsidRDefault="008252C8">
      <w:pPr>
        <w:spacing w:line="1" w:lineRule="exact"/>
        <w:sectPr w:rsidR="006547B0">
          <w:pgSz w:w="12463" w:h="30443"/>
          <w:pgMar w:top="1433" w:right="639" w:bottom="120" w:left="964" w:header="0" w:footer="3" w:gutter="0"/>
          <w:pgNumType w:start="1"/>
          <w:cols w:space="720"/>
          <w:noEndnote/>
          <w:docGrid w:linePitch="360"/>
        </w:sectPr>
      </w:pPr>
      <w:r>
        <w:rPr>
          <w:noProof/>
          <w:lang w:bidi="ar-SA"/>
        </w:rPr>
        <w:drawing>
          <wp:anchor distT="850900" distB="2192655" distL="0" distR="0" simplePos="0" relativeHeight="125829384" behindDoc="0" locked="0" layoutInCell="1" allowOverlap="1">
            <wp:simplePos x="0" y="0"/>
            <wp:positionH relativeFrom="page">
              <wp:posOffset>1125855</wp:posOffset>
            </wp:positionH>
            <wp:positionV relativeFrom="paragraph">
              <wp:posOffset>850900</wp:posOffset>
            </wp:positionV>
            <wp:extent cx="2145665" cy="1786255"/>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cstate="print"/>
                    <a:stretch/>
                  </pic:blipFill>
                  <pic:spPr>
                    <a:xfrm>
                      <a:off x="0" y="0"/>
                      <a:ext cx="2145665" cy="1786255"/>
                    </a:xfrm>
                    <a:prstGeom prst="rect">
                      <a:avLst/>
                    </a:prstGeom>
                  </pic:spPr>
                </pic:pic>
              </a:graphicData>
            </a:graphic>
          </wp:anchor>
        </w:drawing>
      </w:r>
      <w:r>
        <w:rPr>
          <w:noProof/>
          <w:lang w:bidi="ar-SA"/>
        </w:rPr>
        <w:drawing>
          <wp:anchor distT="660400" distB="3079115" distL="0" distR="0" simplePos="0" relativeHeight="125829385" behindDoc="0" locked="0" layoutInCell="1" allowOverlap="1">
            <wp:simplePos x="0" y="0"/>
            <wp:positionH relativeFrom="page">
              <wp:posOffset>4710430</wp:posOffset>
            </wp:positionH>
            <wp:positionV relativeFrom="paragraph">
              <wp:posOffset>660400</wp:posOffset>
            </wp:positionV>
            <wp:extent cx="2170430" cy="109093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cstate="print"/>
                    <a:stretch/>
                  </pic:blipFill>
                  <pic:spPr>
                    <a:xfrm>
                      <a:off x="0" y="0"/>
                      <a:ext cx="2170430" cy="1090930"/>
                    </a:xfrm>
                    <a:prstGeom prst="rect">
                      <a:avLst/>
                    </a:prstGeom>
                  </pic:spPr>
                </pic:pic>
              </a:graphicData>
            </a:graphic>
          </wp:anchor>
        </w:drawing>
      </w:r>
      <w:r w:rsidR="00150438">
        <w:pict>
          <v:shape id="_x0000_s1039" type="#_x0000_t202" style="position:absolute;margin-left:53.9pt;margin-top:240.3pt;width:235.3pt;height:133.15pt;z-index:-125829367;mso-wrap-distance-left:0;mso-wrap-distance-top:240.3pt;mso-wrap-distance-right:0;mso-wrap-distance-bottom:6.7pt;mso-position-horizontal-relative:page;mso-position-vertical-relative:text" filled="f" stroked="f">
            <v:textbox inset="0,0,0,0">
              <w:txbxContent>
                <w:p w:rsidR="006547B0" w:rsidRDefault="008252C8">
                  <w:pPr>
                    <w:pStyle w:val="Gvdemetni0"/>
                    <w:pBdr>
                      <w:top w:val="single" w:sz="0" w:space="0" w:color="FFC5C3"/>
                      <w:left w:val="single" w:sz="0" w:space="14" w:color="FFC5C3"/>
                      <w:bottom w:val="single" w:sz="0" w:space="8" w:color="FFC5C3"/>
                      <w:right w:val="single" w:sz="0" w:space="14" w:color="FFC5C3"/>
                    </w:pBdr>
                    <w:shd w:val="clear" w:color="auto" w:fill="FFC5C3"/>
                    <w:spacing w:after="0"/>
                  </w:pPr>
                  <w:r>
                    <w:t>Çocuğunuz her sabah /akşam</w:t>
                  </w:r>
                  <w:r>
                    <w:br/>
                    <w:t>geçen günün üzerine bir</w:t>
                  </w:r>
                  <w:r>
                    <w:br/>
                    <w:t>çarpı çizebilir, kalan gün</w:t>
                  </w:r>
                  <w:r>
                    <w:br/>
                    <w:t>sayısına bakabilir. Tüm bu</w:t>
                  </w:r>
                  <w:r>
                    <w:br/>
                    <w:t>etkinliklerde mutlaka</w:t>
                  </w:r>
                  <w:r>
                    <w:br/>
                    <w:t>çocuğunuza eşlik edin.</w:t>
                  </w:r>
                </w:p>
              </w:txbxContent>
            </v:textbox>
            <w10:wrap type="topAndBottom" anchorx="page"/>
          </v:shape>
        </w:pict>
      </w:r>
      <w:r w:rsidR="00150438">
        <w:pict>
          <v:shape id="_x0000_s1041" type="#_x0000_t202" style="position:absolute;margin-left:335.85pt;margin-top:160.15pt;width:255.35pt;height:220pt;z-index:-125829365;mso-wrap-distance-left:0;mso-wrap-distance-top:160.15pt;mso-wrap-distance-right:0;mso-position-horizontal-relative:page;mso-position-vertical-relative:text" filled="f" stroked="f">
            <v:textbox inset="0,0,0,0">
              <w:txbxContent>
                <w:p w:rsidR="006547B0" w:rsidRDefault="008252C8">
                  <w:pPr>
                    <w:pStyle w:val="Gvdemetni0"/>
                    <w:pBdr>
                      <w:top w:val="single" w:sz="0" w:space="0" w:color="FFC5C3"/>
                      <w:left w:val="single" w:sz="0" w:space="0" w:color="FFC5C3"/>
                      <w:bottom w:val="single" w:sz="0" w:space="2" w:color="FFC5C3"/>
                      <w:right w:val="single" w:sz="0" w:space="0" w:color="FFC5C3"/>
                    </w:pBdr>
                    <w:shd w:val="clear" w:color="auto" w:fill="FFC5C3"/>
                    <w:spacing w:after="0"/>
                  </w:pPr>
                  <w:r>
                    <w:t>Çocuğunuzun zaman algısını</w:t>
                  </w:r>
                  <w:r>
                    <w:br/>
                    <w:t>oluşturmak için mutlaka sabah,</w:t>
                  </w:r>
                  <w:r>
                    <w:br/>
                    <w:t>öğlen, akşam, sonra, önce gibi</w:t>
                  </w:r>
                  <w:r>
                    <w:br/>
                    <w:t>kavramları kullanın.</w:t>
                  </w:r>
                  <w:r>
                    <w:br/>
                    <w:t>Sonra-önce kavramını</w:t>
                  </w:r>
                  <w:r>
                    <w:br/>
                    <w:t>kullanırken çocuğunuzun bildiği</w:t>
                  </w:r>
                  <w:r>
                    <w:br/>
                    <w:t>bir etkinlik ile birleştirmeniz</w:t>
                  </w:r>
                  <w:r>
                    <w:br/>
                    <w:t>faydalı olacaktır (öğle</w:t>
                  </w:r>
                  <w:r>
                    <w:br/>
                    <w:t>yemeğinden sonra, uyumadan</w:t>
                  </w:r>
                  <w:r>
                    <w:br/>
                    <w:t>önce vb).</w:t>
                  </w:r>
                </w:p>
              </w:txbxContent>
            </v:textbox>
            <w10:wrap type="topAndBottom" anchorx="page"/>
          </v:shape>
        </w:pict>
      </w:r>
    </w:p>
    <w:p w:rsidR="006547B0" w:rsidRDefault="006547B0">
      <w:pPr>
        <w:spacing w:line="240" w:lineRule="exact"/>
        <w:rPr>
          <w:sz w:val="19"/>
          <w:szCs w:val="19"/>
        </w:rPr>
      </w:pPr>
    </w:p>
    <w:p w:rsidR="006547B0" w:rsidRDefault="006547B0">
      <w:pPr>
        <w:spacing w:before="76" w:after="76" w:line="240" w:lineRule="exact"/>
        <w:rPr>
          <w:sz w:val="19"/>
          <w:szCs w:val="19"/>
        </w:rPr>
      </w:pPr>
    </w:p>
    <w:p w:rsidR="006547B0" w:rsidRDefault="006547B0">
      <w:pPr>
        <w:spacing w:line="1" w:lineRule="exact"/>
        <w:sectPr w:rsidR="006547B0">
          <w:type w:val="continuous"/>
          <w:pgSz w:w="12463" w:h="30443"/>
          <w:pgMar w:top="379" w:right="0" w:bottom="4904" w:left="0" w:header="0" w:footer="3" w:gutter="0"/>
          <w:cols w:space="720"/>
          <w:noEndnote/>
          <w:docGrid w:linePitch="360"/>
        </w:sectPr>
      </w:pPr>
    </w:p>
    <w:p w:rsidR="006547B0" w:rsidRDefault="008252C8">
      <w:pPr>
        <w:pStyle w:val="Gvdemetni0"/>
        <w:pBdr>
          <w:top w:val="single" w:sz="4" w:space="6" w:color="FFC5C3"/>
          <w:left w:val="single" w:sz="4" w:space="1" w:color="FFC5C3"/>
          <w:bottom w:val="single" w:sz="4" w:space="22" w:color="FFC5C3"/>
          <w:right w:val="single" w:sz="4" w:space="1" w:color="FFC5C3"/>
        </w:pBdr>
        <w:shd w:val="clear" w:color="auto" w:fill="FFC5C3"/>
        <w:spacing w:after="380"/>
      </w:pPr>
      <w:r>
        <w:lastRenderedPageBreak/>
        <w:t>Çocuğunuza sabah kahvaltısında o gün neler yapmayı</w:t>
      </w:r>
      <w:r>
        <w:br/>
        <w:t>planladığınızı anlatın.</w:t>
      </w:r>
    </w:p>
    <w:p w:rsidR="006547B0" w:rsidRDefault="008252C8">
      <w:pPr>
        <w:pStyle w:val="Gvdemetni0"/>
        <w:pBdr>
          <w:top w:val="single" w:sz="4" w:space="6" w:color="FFC5C3"/>
          <w:left w:val="single" w:sz="4" w:space="1" w:color="FFC5C3"/>
          <w:bottom w:val="single" w:sz="4" w:space="22" w:color="FFC5C3"/>
          <w:right w:val="single" w:sz="4" w:space="1" w:color="FFC5C3"/>
        </w:pBdr>
        <w:shd w:val="clear" w:color="auto" w:fill="FFC5C3"/>
        <w:spacing w:after="380" w:line="286" w:lineRule="auto"/>
      </w:pPr>
      <w:r>
        <w:t>Çocuklar önlerini gördüklerinde daha kontrolde hissederler ve</w:t>
      </w:r>
      <w:r>
        <w:br/>
        <w:t>sakin olurlar, aynı zamanda bu açıklamalar ile günü planlamayı,</w:t>
      </w:r>
      <w:r>
        <w:br/>
        <w:t>etkinlikleri sıralamayı öğrenirler.</w:t>
      </w:r>
    </w:p>
    <w:p w:rsidR="006547B0" w:rsidRDefault="008252C8">
      <w:pPr>
        <w:pStyle w:val="Gvdemetni0"/>
        <w:pBdr>
          <w:top w:val="single" w:sz="4" w:space="6" w:color="FFC5C3"/>
          <w:left w:val="single" w:sz="4" w:space="1" w:color="FFC5C3"/>
          <w:bottom w:val="single" w:sz="4" w:space="22" w:color="FFC5C3"/>
          <w:right w:val="single" w:sz="4" w:space="1" w:color="FFC5C3"/>
        </w:pBdr>
        <w:shd w:val="clear" w:color="auto" w:fill="FFC5C3"/>
        <w:spacing w:after="0"/>
      </w:pPr>
      <w:r>
        <w:t>Örneğin: Kahvaltıdan sonra giyinip dışarı çıkacağız.</w:t>
      </w:r>
    </w:p>
    <w:p w:rsidR="006547B0" w:rsidRDefault="008252C8">
      <w:pPr>
        <w:pStyle w:val="Gvdemetni0"/>
        <w:pBdr>
          <w:top w:val="single" w:sz="4" w:space="6" w:color="FFC5C3"/>
          <w:left w:val="single" w:sz="4" w:space="1" w:color="FFC5C3"/>
          <w:bottom w:val="single" w:sz="4" w:space="22" w:color="FFC5C3"/>
          <w:right w:val="single" w:sz="4" w:space="1" w:color="FFC5C3"/>
        </w:pBdr>
        <w:shd w:val="clear" w:color="auto" w:fill="FFC5C3"/>
        <w:spacing w:after="0"/>
      </w:pPr>
      <w:r>
        <w:t>Oyun parkına yürüyeceğiz orada biraz zaman geçirdikten sonra</w:t>
      </w:r>
      <w:r>
        <w:br/>
        <w:t>öğle yemeği için eve döneceğiz. Öğle uykundan sonra deden bize</w:t>
      </w:r>
      <w:r>
        <w:br/>
        <w:t>gelecek.</w:t>
      </w:r>
    </w:p>
    <w:p w:rsidR="006547B0" w:rsidRDefault="008252C8">
      <w:pPr>
        <w:spacing w:after="4782" w:line="1" w:lineRule="exact"/>
      </w:pPr>
      <w:r>
        <w:rPr>
          <w:noProof/>
          <w:lang w:bidi="ar-SA"/>
        </w:rPr>
        <w:drawing>
          <wp:anchor distT="0" distB="0" distL="0" distR="0" simplePos="0" relativeHeight="62914690" behindDoc="1" locked="0" layoutInCell="1" allowOverlap="1">
            <wp:simplePos x="0" y="0"/>
            <wp:positionH relativeFrom="page">
              <wp:posOffset>146685</wp:posOffset>
            </wp:positionH>
            <wp:positionV relativeFrom="paragraph">
              <wp:posOffset>368300</wp:posOffset>
            </wp:positionV>
            <wp:extent cx="7620000" cy="2670175"/>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0" cstate="print"/>
                    <a:stretch/>
                  </pic:blipFill>
                  <pic:spPr>
                    <a:xfrm>
                      <a:off x="0" y="0"/>
                      <a:ext cx="7620000" cy="2670175"/>
                    </a:xfrm>
                    <a:prstGeom prst="rect">
                      <a:avLst/>
                    </a:prstGeom>
                  </pic:spPr>
                </pic:pic>
              </a:graphicData>
            </a:graphic>
          </wp:anchor>
        </w:drawing>
      </w:r>
      <w:r>
        <w:br w:type="page"/>
      </w:r>
    </w:p>
    <w:p w:rsidR="006547B0" w:rsidRDefault="008252C8">
      <w:pPr>
        <w:pStyle w:val="Gvdemetni0"/>
        <w:pBdr>
          <w:top w:val="single" w:sz="0" w:space="0" w:color="FE6E66"/>
          <w:left w:val="single" w:sz="0" w:space="0" w:color="FE6E66"/>
          <w:bottom w:val="single" w:sz="0" w:space="0" w:color="FE6E66"/>
          <w:right w:val="single" w:sz="0" w:space="0" w:color="FE6E66"/>
        </w:pBdr>
        <w:shd w:val="clear" w:color="auto" w:fill="FE6E66"/>
        <w:spacing w:line="206" w:lineRule="auto"/>
      </w:pPr>
      <w:r>
        <w:rPr>
          <w:color w:val="FFFFFF"/>
        </w:rPr>
        <w:lastRenderedPageBreak/>
        <w:t>ÇOCUĞUNUZLA SINIRLI BİR ZAMANDA BİR ETKİNLİK</w:t>
      </w:r>
      <w:r>
        <w:rPr>
          <w:color w:val="FFFFFF"/>
        </w:rPr>
        <w:br/>
        <w:t>BAŞLAYACAK, BİTECEK İSE MUTLAKA ZAMANI SAAT ÜZERİNDE</w:t>
      </w:r>
      <w:r>
        <w:rPr>
          <w:color w:val="FFFFFF"/>
        </w:rPr>
        <w:br/>
        <w:t>GÖSTERİN.</w:t>
      </w:r>
    </w:p>
    <w:p w:rsidR="006547B0" w:rsidRDefault="008252C8">
      <w:pPr>
        <w:pStyle w:val="Gvdemetni0"/>
        <w:pBdr>
          <w:top w:val="single" w:sz="0" w:space="0" w:color="FE6E66"/>
          <w:left w:val="single" w:sz="0" w:space="0" w:color="FE6E66"/>
          <w:bottom w:val="single" w:sz="0" w:space="0" w:color="FE6E66"/>
          <w:right w:val="single" w:sz="0" w:space="0" w:color="FE6E66"/>
        </w:pBdr>
        <w:shd w:val="clear" w:color="auto" w:fill="FE6E66"/>
        <w:spacing w:line="206" w:lineRule="auto"/>
      </w:pPr>
      <w:r>
        <w:rPr>
          <w:color w:val="FFFFFF"/>
        </w:rPr>
        <w:t>ÖRNEK ÜZERİNDEN GİDERSEK; SAAT 10’DA EVDEN ÇIKMAMIZ</w:t>
      </w:r>
      <w:r>
        <w:rPr>
          <w:color w:val="FFFFFF"/>
        </w:rPr>
        <w:br/>
        <w:t>GEREKİYOR. BAK 10’UN ÜZERİNE ARABA YAPIŞTIRMASI KOYDUM</w:t>
      </w:r>
      <w:r w:rsidR="004248DC">
        <w:rPr>
          <w:color w:val="FFFFFF"/>
        </w:rPr>
        <w:t>,</w:t>
      </w:r>
      <w:r>
        <w:rPr>
          <w:color w:val="FFFFFF"/>
        </w:rPr>
        <w:t xml:space="preserve"> BU</w:t>
      </w:r>
      <w:r>
        <w:rPr>
          <w:color w:val="FFFFFF"/>
        </w:rPr>
        <w:br/>
        <w:t>EVDEN ÇIKACAĞIMIZ ZAMAN.</w:t>
      </w:r>
      <w:r>
        <w:rPr>
          <w:color w:val="FFFFFF"/>
        </w:rPr>
        <w:br/>
        <w:t>BU KISA KOL ARABAYA GELDİĞİNDE</w:t>
      </w:r>
      <w:r>
        <w:rPr>
          <w:color w:val="FFFFFF"/>
        </w:rPr>
        <w:br/>
        <w:t>AYAKKABILARINI GİYMİŞ BİR ŞEKİLDE EVDEN ÇIKMAYA HAZIR OLMAN</w:t>
      </w:r>
      <w:r>
        <w:rPr>
          <w:color w:val="FFFFFF"/>
        </w:rPr>
        <w:br/>
        <w:t>LAZIM DİYEBİLİRSİNİZ.</w:t>
      </w:r>
    </w:p>
    <w:p w:rsidR="006547B0" w:rsidRDefault="008252C8">
      <w:pPr>
        <w:pStyle w:val="Gvdemetni0"/>
        <w:pBdr>
          <w:top w:val="single" w:sz="0" w:space="0" w:color="FE6E66"/>
          <w:left w:val="single" w:sz="0" w:space="0" w:color="FE6E66"/>
          <w:bottom w:val="single" w:sz="0" w:space="0" w:color="FE6E66"/>
          <w:right w:val="single" w:sz="0" w:space="0" w:color="FE6E66"/>
        </w:pBdr>
        <w:shd w:val="clear" w:color="auto" w:fill="FE6E66"/>
        <w:spacing w:after="420" w:line="202" w:lineRule="auto"/>
      </w:pPr>
      <w:r>
        <w:rPr>
          <w:color w:val="FFFFFF"/>
        </w:rPr>
        <w:t>BÖYLECE ÇOCUĞUNUZ SAATİ KONTROL EDEREK ZAMANINI YAVAŞ</w:t>
      </w:r>
      <w:r>
        <w:rPr>
          <w:color w:val="FFFFFF"/>
        </w:rPr>
        <w:br/>
        <w:t>YAVAŞ AYARLAMAYI ÖĞRENİR.</w:t>
      </w:r>
    </w:p>
    <w:p w:rsidR="006547B0" w:rsidRDefault="008252C8">
      <w:pPr>
        <w:pStyle w:val="Balk10"/>
        <w:keepNext/>
        <w:keepLines/>
        <w:spacing w:after="680"/>
      </w:pPr>
      <w:r>
        <w:rPr>
          <w:noProof/>
          <w:lang w:bidi="ar-SA"/>
        </w:rPr>
        <w:drawing>
          <wp:anchor distT="0" distB="0" distL="114300" distR="114300" simplePos="0" relativeHeight="125829390" behindDoc="0" locked="0" layoutInCell="1" allowOverlap="1">
            <wp:simplePos x="0" y="0"/>
            <wp:positionH relativeFrom="page">
              <wp:posOffset>4137660</wp:posOffset>
            </wp:positionH>
            <wp:positionV relativeFrom="paragraph">
              <wp:posOffset>1016000</wp:posOffset>
            </wp:positionV>
            <wp:extent cx="3444240" cy="3041650"/>
            <wp:effectExtent l="0" t="0" r="0" b="0"/>
            <wp:wrapSquare wrapText="left"/>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1" cstate="print"/>
                    <a:stretch/>
                  </pic:blipFill>
                  <pic:spPr>
                    <a:xfrm>
                      <a:off x="0" y="0"/>
                      <a:ext cx="3444240" cy="3041650"/>
                    </a:xfrm>
                    <a:prstGeom prst="rect">
                      <a:avLst/>
                    </a:prstGeom>
                  </pic:spPr>
                </pic:pic>
              </a:graphicData>
            </a:graphic>
          </wp:anchor>
        </w:drawing>
      </w:r>
    </w:p>
    <w:p w:rsidR="006547B0" w:rsidRDefault="008252C8">
      <w:pPr>
        <w:pStyle w:val="Gvdemetni0"/>
        <w:pBdr>
          <w:top w:val="single" w:sz="0" w:space="31" w:color="FFC5C3"/>
          <w:left w:val="single" w:sz="0" w:space="0" w:color="FFC5C3"/>
          <w:bottom w:val="single" w:sz="0" w:space="31" w:color="FFC5C3"/>
          <w:right w:val="single" w:sz="0" w:space="0" w:color="FFC5C3"/>
        </w:pBdr>
        <w:shd w:val="clear" w:color="auto" w:fill="FFC5C3"/>
        <w:spacing w:after="0"/>
        <w:ind w:left="560" w:firstLine="1480"/>
        <w:jc w:val="left"/>
      </w:pPr>
      <w:r>
        <w:t>Zaman tanıyın. Çocuğunuza yapılması gerekeni o anda söylemeyin. Bir 5-10 dakika önce bir hatırlatmada bulunun.</w:t>
      </w:r>
    </w:p>
    <w:p w:rsidR="006547B0" w:rsidRDefault="008252C8">
      <w:pPr>
        <w:pStyle w:val="Gvdemetni0"/>
        <w:pBdr>
          <w:top w:val="single" w:sz="0" w:space="0" w:color="FFC5C3"/>
          <w:left w:val="single" w:sz="0" w:space="0" w:color="FFC5C3"/>
          <w:bottom w:val="single" w:sz="0" w:space="31" w:color="FFC5C3"/>
          <w:right w:val="single" w:sz="0" w:space="0" w:color="FFC5C3"/>
        </w:pBdr>
        <w:shd w:val="clear" w:color="auto" w:fill="FFC5C3"/>
        <w:spacing w:after="836"/>
      </w:pPr>
      <w:r>
        <w:rPr>
          <w:noProof/>
          <w:lang w:bidi="ar-SA"/>
        </w:rPr>
        <w:drawing>
          <wp:anchor distT="0" distB="0" distL="114300" distR="114300" simplePos="0" relativeHeight="125829391" behindDoc="0" locked="0" layoutInCell="1" allowOverlap="1">
            <wp:simplePos x="0" y="0"/>
            <wp:positionH relativeFrom="page">
              <wp:posOffset>464820</wp:posOffset>
            </wp:positionH>
            <wp:positionV relativeFrom="paragraph">
              <wp:posOffset>2603500</wp:posOffset>
            </wp:positionV>
            <wp:extent cx="3450590" cy="4364990"/>
            <wp:effectExtent l="0" t="0" r="0" b="0"/>
            <wp:wrapSquare wrapText="righ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2" cstate="print"/>
                    <a:stretch/>
                  </pic:blipFill>
                  <pic:spPr>
                    <a:xfrm>
                      <a:off x="0" y="0"/>
                      <a:ext cx="3450590" cy="4364990"/>
                    </a:xfrm>
                    <a:prstGeom prst="rect">
                      <a:avLst/>
                    </a:prstGeom>
                  </pic:spPr>
                </pic:pic>
              </a:graphicData>
            </a:graphic>
          </wp:anchor>
        </w:drawing>
      </w:r>
      <w:r>
        <w:t xml:space="preserve">Örneğin akşam yemeğine 10 </w:t>
      </w:r>
      <w:proofErr w:type="spellStart"/>
      <w:r>
        <w:t>dk</w:t>
      </w:r>
      <w:proofErr w:type="spellEnd"/>
      <w:r>
        <w:br/>
        <w:t>sonra oturuyoruz. 10</w:t>
      </w:r>
      <w:r>
        <w:br/>
        <w:t xml:space="preserve">dakika sonra eve </w:t>
      </w:r>
      <w:proofErr w:type="gramStart"/>
      <w:r>
        <w:t>gideceğiz.Bu</w:t>
      </w:r>
      <w:proofErr w:type="gramEnd"/>
      <w:r>
        <w:br/>
        <w:t>sayede çocuğunuz o anda</w:t>
      </w:r>
      <w:r>
        <w:br/>
        <w:t>yaptığını tamamlayabilir,</w:t>
      </w:r>
      <w:r>
        <w:br/>
        <w:t>zamanını yönetebilmeyi öğrenir.</w:t>
      </w:r>
    </w:p>
    <w:p w:rsidR="006547B0" w:rsidRDefault="008252C8">
      <w:pPr>
        <w:pStyle w:val="Gvdemetni0"/>
        <w:pBdr>
          <w:top w:val="single" w:sz="0" w:space="25" w:color="FFC5C3"/>
          <w:left w:val="single" w:sz="0" w:space="0" w:color="FFC5C3"/>
          <w:bottom w:val="single" w:sz="0" w:space="31" w:color="FFC5C3"/>
          <w:right w:val="single" w:sz="0" w:space="0" w:color="FFC5C3"/>
        </w:pBdr>
        <w:shd w:val="clear" w:color="auto" w:fill="FFC5C3"/>
        <w:spacing w:after="820"/>
        <w:ind w:left="240" w:firstLine="1300"/>
        <w:jc w:val="left"/>
      </w:pPr>
      <w:r>
        <w:t>İyi bir örnek olun. Zamanlama konusunda ve zamanınızı etkili kullanma konusunda çocuğunuza iyi bir rol model olun. Çocuğunuzu zamanında okuluna götürün, okuldan alın. Söz verdiğiniz saatlere sadık kalmaya çalışın. İşe giderken geç kaldım telaşını, yetiştiremediğiniz bir projeyle ilgili olan kaygınızı çocuğunuzun önünde yaşamamaya özen gösterin.</w:t>
      </w:r>
    </w:p>
    <w:p w:rsidR="006547B0" w:rsidRDefault="008252C8">
      <w:pPr>
        <w:pStyle w:val="Gvdemetni20"/>
        <w:pBdr>
          <w:top w:val="single" w:sz="0" w:space="31" w:color="FFC5C3"/>
          <w:left w:val="single" w:sz="0" w:space="0" w:color="FFC5C3"/>
          <w:bottom w:val="single" w:sz="0" w:space="0" w:color="FFC5C3"/>
          <w:right w:val="single" w:sz="0" w:space="0" w:color="FFC5C3"/>
        </w:pBdr>
        <w:shd w:val="clear" w:color="auto" w:fill="FFC5C3"/>
        <w:sectPr w:rsidR="006547B0">
          <w:type w:val="continuous"/>
          <w:pgSz w:w="12463" w:h="30443"/>
          <w:pgMar w:top="379" w:right="240" w:bottom="4904" w:left="343" w:header="0" w:footer="3" w:gutter="0"/>
          <w:cols w:space="720"/>
          <w:noEndnote/>
          <w:docGrid w:linePitch="360"/>
        </w:sectPr>
      </w:pPr>
      <w:r>
        <w:t>Çocuğunuz zaman yönetimini iyi</w:t>
      </w:r>
      <w:r>
        <w:br/>
        <w:t>yapmadığında sonuçlarını çocuğunuzun</w:t>
      </w:r>
      <w:r>
        <w:br/>
        <w:t xml:space="preserve">yaşamasına fırsat </w:t>
      </w:r>
      <w:proofErr w:type="gramStart"/>
      <w:r>
        <w:t>verin.Çocuğunuza</w:t>
      </w:r>
      <w:proofErr w:type="gramEnd"/>
      <w:r>
        <w:t xml:space="preserve"> ödev</w:t>
      </w:r>
      <w:r>
        <w:br/>
        <w:t>zamanını etkin kullanmadığında yapmak</w:t>
      </w:r>
      <w:r>
        <w:br/>
        <w:t>istediği etkinliklere daha az zamanı kaldığını</w:t>
      </w:r>
      <w:r>
        <w:br/>
        <w:t>anlatın.</w:t>
      </w:r>
    </w:p>
    <w:p w:rsidR="006547B0" w:rsidRDefault="006547B0">
      <w:pPr>
        <w:spacing w:before="119" w:after="119" w:line="240" w:lineRule="exact"/>
        <w:rPr>
          <w:sz w:val="19"/>
          <w:szCs w:val="19"/>
        </w:rPr>
      </w:pPr>
    </w:p>
    <w:p w:rsidR="006547B0" w:rsidRDefault="006547B0">
      <w:pPr>
        <w:spacing w:line="1" w:lineRule="exact"/>
        <w:sectPr w:rsidR="006547B0">
          <w:type w:val="continuous"/>
          <w:pgSz w:w="12463" w:h="30443"/>
          <w:pgMar w:top="380" w:right="0" w:bottom="343" w:left="0" w:header="0" w:footer="3" w:gutter="0"/>
          <w:cols w:space="720"/>
          <w:noEndnote/>
          <w:docGrid w:linePitch="360"/>
        </w:sectPr>
      </w:pPr>
    </w:p>
    <w:p w:rsidR="006547B0" w:rsidRDefault="008252C8">
      <w:pPr>
        <w:spacing w:line="1" w:lineRule="exact"/>
      </w:pPr>
      <w:r>
        <w:rPr>
          <w:noProof/>
          <w:lang w:bidi="ar-SA"/>
        </w:rPr>
        <w:lastRenderedPageBreak/>
        <w:drawing>
          <wp:anchor distT="0" distB="0" distL="0" distR="0" simplePos="0" relativeHeight="62914691" behindDoc="1" locked="0" layoutInCell="1" allowOverlap="1">
            <wp:simplePos x="0" y="0"/>
            <wp:positionH relativeFrom="page">
              <wp:posOffset>217805</wp:posOffset>
            </wp:positionH>
            <wp:positionV relativeFrom="paragraph">
              <wp:posOffset>12700</wp:posOffset>
            </wp:positionV>
            <wp:extent cx="7620000" cy="256667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cstate="print"/>
                    <a:stretch/>
                  </pic:blipFill>
                  <pic:spPr>
                    <a:xfrm>
                      <a:off x="0" y="0"/>
                      <a:ext cx="7620000" cy="2566670"/>
                    </a:xfrm>
                    <a:prstGeom prst="rect">
                      <a:avLst/>
                    </a:prstGeom>
                  </pic:spPr>
                </pic:pic>
              </a:graphicData>
            </a:graphic>
          </wp:anchor>
        </w:drawing>
      </w:r>
    </w:p>
    <w:p w:rsidR="006547B0" w:rsidRDefault="006547B0">
      <w:pPr>
        <w:spacing w:line="1" w:lineRule="exact"/>
      </w:pPr>
    </w:p>
    <w:sectPr w:rsidR="006547B0" w:rsidSect="006547B0">
      <w:type w:val="continuous"/>
      <w:pgSz w:w="12463" w:h="30443"/>
      <w:pgMar w:top="380" w:right="231" w:bottom="343" w:left="2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BB" w:rsidRDefault="00E424BB" w:rsidP="006547B0">
      <w:r>
        <w:separator/>
      </w:r>
    </w:p>
  </w:endnote>
  <w:endnote w:type="continuationSeparator" w:id="0">
    <w:p w:rsidR="00E424BB" w:rsidRDefault="00E424BB" w:rsidP="006547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BB" w:rsidRDefault="00E424BB"/>
  </w:footnote>
  <w:footnote w:type="continuationSeparator" w:id="0">
    <w:p w:rsidR="00E424BB" w:rsidRDefault="00E424B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547B0"/>
    <w:rsid w:val="000E1612"/>
    <w:rsid w:val="00150438"/>
    <w:rsid w:val="004248DC"/>
    <w:rsid w:val="006547B0"/>
    <w:rsid w:val="008252C8"/>
    <w:rsid w:val="00C76313"/>
    <w:rsid w:val="00E42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47B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6547B0"/>
    <w:rPr>
      <w:rFonts w:ascii="Arial" w:eastAsia="Arial" w:hAnsi="Arial" w:cs="Arial"/>
      <w:b/>
      <w:bCs/>
      <w:i w:val="0"/>
      <w:iCs w:val="0"/>
      <w:smallCaps w:val="0"/>
      <w:strike w:val="0"/>
      <w:color w:val="34313A"/>
      <w:sz w:val="32"/>
      <w:szCs w:val="32"/>
      <w:u w:val="none"/>
    </w:rPr>
  </w:style>
  <w:style w:type="character" w:customStyle="1" w:styleId="Gvdemetni3">
    <w:name w:val="Gövde metni (3)_"/>
    <w:basedOn w:val="VarsaylanParagrafYazTipi"/>
    <w:link w:val="Gvdemetni30"/>
    <w:rsid w:val="006547B0"/>
    <w:rPr>
      <w:rFonts w:ascii="Arial" w:eastAsia="Arial" w:hAnsi="Arial" w:cs="Arial"/>
      <w:b/>
      <w:bCs/>
      <w:i w:val="0"/>
      <w:iCs w:val="0"/>
      <w:smallCaps w:val="0"/>
      <w:strike w:val="0"/>
      <w:color w:val="EBEBEB"/>
      <w:sz w:val="62"/>
      <w:szCs w:val="62"/>
      <w:u w:val="none"/>
    </w:rPr>
  </w:style>
  <w:style w:type="character" w:customStyle="1" w:styleId="Balk1">
    <w:name w:val="Başlık #1_"/>
    <w:basedOn w:val="VarsaylanParagrafYazTipi"/>
    <w:link w:val="Balk10"/>
    <w:rsid w:val="006547B0"/>
    <w:rPr>
      <w:rFonts w:ascii="Arial" w:eastAsia="Arial" w:hAnsi="Arial" w:cs="Arial"/>
      <w:b/>
      <w:bCs/>
      <w:i/>
      <w:iCs/>
      <w:smallCaps w:val="0"/>
      <w:strike w:val="0"/>
      <w:color w:val="FD6E66"/>
      <w:sz w:val="38"/>
      <w:szCs w:val="38"/>
      <w:u w:val="none"/>
    </w:rPr>
  </w:style>
  <w:style w:type="character" w:customStyle="1" w:styleId="Gvdemetni2">
    <w:name w:val="Gövde metni (2)_"/>
    <w:basedOn w:val="VarsaylanParagrafYazTipi"/>
    <w:link w:val="Gvdemetni20"/>
    <w:rsid w:val="006547B0"/>
    <w:rPr>
      <w:rFonts w:ascii="Arial" w:eastAsia="Arial" w:hAnsi="Arial" w:cs="Arial"/>
      <w:b/>
      <w:bCs/>
      <w:i w:val="0"/>
      <w:iCs w:val="0"/>
      <w:smallCaps w:val="0"/>
      <w:strike w:val="0"/>
      <w:color w:val="34313A"/>
      <w:sz w:val="50"/>
      <w:szCs w:val="50"/>
      <w:u w:val="none"/>
    </w:rPr>
  </w:style>
  <w:style w:type="paragraph" w:customStyle="1" w:styleId="Gvdemetni0">
    <w:name w:val="Gövde metni"/>
    <w:basedOn w:val="Normal"/>
    <w:link w:val="Gvdemetni"/>
    <w:rsid w:val="006547B0"/>
    <w:pPr>
      <w:spacing w:after="240" w:line="283" w:lineRule="auto"/>
      <w:jc w:val="center"/>
    </w:pPr>
    <w:rPr>
      <w:rFonts w:ascii="Arial" w:eastAsia="Arial" w:hAnsi="Arial" w:cs="Arial"/>
      <w:b/>
      <w:bCs/>
      <w:color w:val="34313A"/>
      <w:sz w:val="32"/>
      <w:szCs w:val="32"/>
    </w:rPr>
  </w:style>
  <w:style w:type="paragraph" w:customStyle="1" w:styleId="Gvdemetni30">
    <w:name w:val="Gövde metni (3)"/>
    <w:basedOn w:val="Normal"/>
    <w:link w:val="Gvdemetni3"/>
    <w:rsid w:val="006547B0"/>
    <w:pPr>
      <w:spacing w:line="211" w:lineRule="auto"/>
      <w:jc w:val="center"/>
    </w:pPr>
    <w:rPr>
      <w:rFonts w:ascii="Arial" w:eastAsia="Arial" w:hAnsi="Arial" w:cs="Arial"/>
      <w:b/>
      <w:bCs/>
      <w:color w:val="EBEBEB"/>
      <w:sz w:val="62"/>
      <w:szCs w:val="62"/>
    </w:rPr>
  </w:style>
  <w:style w:type="paragraph" w:customStyle="1" w:styleId="Balk10">
    <w:name w:val="Başlık #1"/>
    <w:basedOn w:val="Normal"/>
    <w:link w:val="Balk1"/>
    <w:rsid w:val="006547B0"/>
    <w:pPr>
      <w:spacing w:after="1300"/>
      <w:jc w:val="center"/>
      <w:outlineLvl w:val="0"/>
    </w:pPr>
    <w:rPr>
      <w:rFonts w:ascii="Arial" w:eastAsia="Arial" w:hAnsi="Arial" w:cs="Arial"/>
      <w:b/>
      <w:bCs/>
      <w:i/>
      <w:iCs/>
      <w:color w:val="FD6E66"/>
      <w:sz w:val="38"/>
      <w:szCs w:val="38"/>
    </w:rPr>
  </w:style>
  <w:style w:type="paragraph" w:customStyle="1" w:styleId="Gvdemetni20">
    <w:name w:val="Gövde metni (2)"/>
    <w:basedOn w:val="Normal"/>
    <w:link w:val="Gvdemetni2"/>
    <w:rsid w:val="006547B0"/>
    <w:pPr>
      <w:spacing w:line="276" w:lineRule="auto"/>
      <w:jc w:val="center"/>
    </w:pPr>
    <w:rPr>
      <w:rFonts w:ascii="Arial" w:eastAsia="Arial" w:hAnsi="Arial" w:cs="Arial"/>
      <w:b/>
      <w:bCs/>
      <w:color w:val="34313A"/>
      <w:sz w:val="50"/>
      <w:szCs w:val="5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öncesi dönemde zaman yönetimi</dc:title>
  <dc:creator>oya</dc:creator>
  <cp:keywords>DAESA1zzAD8,BAELUS288dE</cp:keywords>
  <cp:lastModifiedBy>Mdyrd</cp:lastModifiedBy>
  <cp:revision>3</cp:revision>
  <dcterms:created xsi:type="dcterms:W3CDTF">2023-12-27T07:25:00Z</dcterms:created>
  <dcterms:modified xsi:type="dcterms:W3CDTF">2023-12-27T07:58:00Z</dcterms:modified>
</cp:coreProperties>
</file>